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38" w:rsidRPr="00D85DA3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İŞLETME FAKÜLTESİ </w:t>
      </w:r>
    </w:p>
    <w:p w:rsidR="00FC4638" w:rsidRPr="00D85DA3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20</w:t>
      </w:r>
      <w:r w:rsidR="002937EB"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1</w:t>
      </w:r>
      <w:r w:rsidR="004C2852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7</w:t>
      </w:r>
      <w:r w:rsidR="002937EB"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-</w:t>
      </w: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201</w:t>
      </w:r>
      <w:r w:rsidR="004C2852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8</w:t>
      </w: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 ÖĞRETİM YILI </w:t>
      </w:r>
      <w:r w:rsidR="004C2852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BAHAR</w:t>
      </w:r>
      <w:r w:rsidR="00DF4518"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 </w:t>
      </w: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YARIYILINDA AÇILMAYAN SEÇİMLİK DERSLER</w:t>
      </w:r>
    </w:p>
    <w:p w:rsidR="00FC4638" w:rsidRDefault="00FC4638" w:rsidP="00FC463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  <w:r w:rsidRPr="00FC4638">
        <w:rPr>
          <w:rFonts w:ascii="Verdana" w:eastAsia="Times New Roman" w:hAnsi="Verdana" w:cs="Times New Roman"/>
          <w:sz w:val="17"/>
          <w:szCs w:val="17"/>
          <w:lang w:eastAsia="tr-TR"/>
        </w:rPr>
        <w:t> </w:t>
      </w:r>
    </w:p>
    <w:p w:rsidR="00D85DA3" w:rsidRPr="00FC4638" w:rsidRDefault="00D85DA3" w:rsidP="00FC463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FC4638" w:rsidRPr="00D85DA3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İŞLETME BÖLÜMÜ</w:t>
      </w:r>
    </w:p>
    <w:p w:rsidR="000A5EAE" w:rsidRDefault="000A5EAE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MNO 4231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Compensation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&amp;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Benefits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Management</w:t>
      </w:r>
    </w:p>
    <w:p w:rsidR="000A5EAE" w:rsidRDefault="000A5EAE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0A5EAE" w:rsidRPr="00D85DA3" w:rsidRDefault="000A5EAE" w:rsidP="000A5EA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İ</w:t>
      </w: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KTİSAT</w:t>
      </w:r>
      <w:r w:rsidRPr="00D85DA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 xml:space="preserve"> BÖLÜMÜ</w:t>
      </w:r>
    </w:p>
    <w:p w:rsidR="000A5EAE" w:rsidRDefault="000A5EAE" w:rsidP="000A5EA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ECO 4416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Practical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Training in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Economics</w:t>
      </w:r>
      <w:proofErr w:type="spellEnd"/>
    </w:p>
    <w:p w:rsidR="004C2852" w:rsidRDefault="004C2852" w:rsidP="000A5EA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IBS 3272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Economics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Emerging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Markets</w:t>
      </w:r>
      <w:proofErr w:type="spellEnd"/>
    </w:p>
    <w:p w:rsidR="000A5EAE" w:rsidRPr="00D85DA3" w:rsidRDefault="000A5EAE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D85DA3" w:rsidRPr="00D85DA3" w:rsidRDefault="00D85DA3" w:rsidP="000A5EA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FC4638" w:rsidRPr="00D85DA3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TURİZM İŞLETMECİLİĞİ BÖLÜMÜ</w:t>
      </w:r>
    </w:p>
    <w:p w:rsidR="002937EB" w:rsidRDefault="004C2852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TMT 4033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Entrepreneurship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Tourism</w:t>
      </w:r>
      <w:proofErr w:type="spellEnd"/>
    </w:p>
    <w:p w:rsidR="004C2852" w:rsidRDefault="004C2852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D85DA3" w:rsidRPr="00D85DA3" w:rsidRDefault="00D85DA3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2937EB" w:rsidRPr="00D85DA3" w:rsidRDefault="002937EB" w:rsidP="002937E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  <w:r w:rsidRPr="00D85DA3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ULUSLARARASI </w:t>
      </w:r>
      <w:r w:rsidR="004C2852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İLİŞKİLER</w:t>
      </w:r>
      <w:r w:rsidRPr="00D85DA3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 BÖLÜMÜ</w:t>
      </w:r>
    </w:p>
    <w:p w:rsidR="002937EB" w:rsidRDefault="004C2852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IRE 4104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Selected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Topics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in International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Relations</w:t>
      </w:r>
      <w:proofErr w:type="spellEnd"/>
    </w:p>
    <w:p w:rsidR="004C2852" w:rsidRPr="00D85DA3" w:rsidRDefault="004C2852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IRE 4412 International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Environmental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Law</w:t>
      </w:r>
      <w:proofErr w:type="spellEnd"/>
    </w:p>
    <w:p w:rsidR="002937EB" w:rsidRPr="00D85DA3" w:rsidRDefault="002937EB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</w:p>
    <w:p w:rsidR="00D85DA3" w:rsidRPr="00FC4638" w:rsidRDefault="00D85DA3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FC4638" w:rsidRDefault="00FC4638" w:rsidP="00D85DA3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YUKARIDA BELİRTİLEN DERSLERİ SEÇEN ÖĞRENCİLERİMİZİN </w:t>
      </w:r>
      <w:r w:rsidR="004C2852">
        <w:rPr>
          <w:rFonts w:ascii="Verdana" w:eastAsia="Times New Roman" w:hAnsi="Verdana" w:cs="Times New Roman"/>
          <w:sz w:val="24"/>
          <w:szCs w:val="24"/>
          <w:lang w:eastAsia="tr-TR"/>
        </w:rPr>
        <w:t>05-08 ŞUBAT 2018</w:t>
      </w:r>
      <w:r w:rsidR="000A5EAE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TARİHLERİNDE AÇILMAYACAK BU DERSLER YERİNE YENİ SEÇİMLİK </w:t>
      </w:r>
      <w:r w:rsidR="00D85DA3" w:rsidRPr="00D85DA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DERS SEÇMEK ÜZERE </w:t>
      </w:r>
      <w:r w:rsidR="000A5EAE">
        <w:rPr>
          <w:rFonts w:ascii="Verdana" w:eastAsia="Times New Roman" w:hAnsi="Verdana" w:cs="Times New Roman"/>
          <w:sz w:val="24"/>
          <w:szCs w:val="24"/>
          <w:lang w:eastAsia="tr-TR"/>
        </w:rPr>
        <w:t>WEB KAYIT SİSTEMİNDEN KAYIT YAPMALARI GEREKMEKTEDİR.</w:t>
      </w:r>
    </w:p>
    <w:p w:rsidR="000A5EAE" w:rsidRDefault="000A5EAE" w:rsidP="00D85DA3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FC4638" w:rsidRPr="00D85DA3" w:rsidRDefault="00FC4638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>ÖNEMLE DUYURULUR</w:t>
      </w:r>
    </w:p>
    <w:p w:rsidR="00FC4638" w:rsidRPr="00FC4638" w:rsidRDefault="00FC4638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17"/>
          <w:szCs w:val="17"/>
          <w:lang w:eastAsia="tr-TR"/>
        </w:rPr>
      </w:pPr>
      <w:r w:rsidRPr="00FC4638">
        <w:rPr>
          <w:rFonts w:ascii="Verdana" w:eastAsia="Times New Roman" w:hAnsi="Verdana" w:cs="Times New Roman"/>
          <w:sz w:val="17"/>
          <w:szCs w:val="17"/>
          <w:lang w:eastAsia="tr-TR"/>
        </w:rPr>
        <w:t>  </w:t>
      </w:r>
    </w:p>
    <w:p w:rsidR="00FC4638" w:rsidRPr="00FC4638" w:rsidRDefault="00FC4638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17"/>
          <w:szCs w:val="17"/>
          <w:lang w:eastAsia="tr-TR"/>
        </w:rPr>
      </w:pPr>
      <w:r w:rsidRPr="00FC4638">
        <w:rPr>
          <w:rFonts w:ascii="Verdana" w:eastAsia="Times New Roman" w:hAnsi="Verdana" w:cs="Times New Roman"/>
          <w:sz w:val="17"/>
          <w:szCs w:val="17"/>
          <w:lang w:eastAsia="tr-TR"/>
        </w:rPr>
        <w:t> </w:t>
      </w:r>
    </w:p>
    <w:p w:rsidR="00FC4638" w:rsidRPr="00D85DA3" w:rsidRDefault="00D85DA3" w:rsidP="00FC4638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D85DA3">
        <w:rPr>
          <w:rFonts w:ascii="Verdana" w:eastAsia="Times New Roman" w:hAnsi="Verdana" w:cs="Times New Roman"/>
          <w:sz w:val="28"/>
          <w:szCs w:val="28"/>
          <w:lang w:eastAsia="tr-TR"/>
        </w:rPr>
        <w:t>DEKANLIK</w:t>
      </w:r>
    </w:p>
    <w:p w:rsidR="00AB1672" w:rsidRPr="00D85DA3" w:rsidRDefault="004C2852" w:rsidP="00D85DA3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sz w:val="28"/>
          <w:szCs w:val="28"/>
          <w:lang w:eastAsia="tr-TR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8"/>
          <w:szCs w:val="28"/>
          <w:lang w:eastAsia="tr-TR"/>
        </w:rPr>
        <w:t>05.02.2018</w:t>
      </w:r>
    </w:p>
    <w:sectPr w:rsidR="00AB1672" w:rsidRPr="00D85DA3" w:rsidSect="00AB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638"/>
    <w:rsid w:val="000A5EAE"/>
    <w:rsid w:val="0023679C"/>
    <w:rsid w:val="0024374E"/>
    <w:rsid w:val="002937EB"/>
    <w:rsid w:val="00480A88"/>
    <w:rsid w:val="004C2852"/>
    <w:rsid w:val="007965F0"/>
    <w:rsid w:val="00890C8D"/>
    <w:rsid w:val="00895DF1"/>
    <w:rsid w:val="009A4AC5"/>
    <w:rsid w:val="009B5791"/>
    <w:rsid w:val="00AB1672"/>
    <w:rsid w:val="00D85DA3"/>
    <w:rsid w:val="00DF4518"/>
    <w:rsid w:val="00E0024E"/>
    <w:rsid w:val="00E820EF"/>
    <w:rsid w:val="00F54A6B"/>
    <w:rsid w:val="00FC4638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0403"/>
  <w15:docId w15:val="{FC68EE3A-E57C-46FC-94B5-5B13FD7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4638"/>
    <w:rPr>
      <w:rFonts w:ascii="Verdana" w:hAnsi="Verdana" w:hint="default"/>
      <w:b/>
      <w:bCs/>
      <w:strike w:val="0"/>
      <w:dstrike w:val="0"/>
      <w:color w:val="003399"/>
      <w:sz w:val="15"/>
      <w:szCs w:val="15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71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87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TEKİN</dc:creator>
  <cp:lastModifiedBy>Windows Kullanıcısı</cp:lastModifiedBy>
  <cp:revision>3</cp:revision>
  <cp:lastPrinted>2018-02-05T09:27:00Z</cp:lastPrinted>
  <dcterms:created xsi:type="dcterms:W3CDTF">2013-09-17T10:36:00Z</dcterms:created>
  <dcterms:modified xsi:type="dcterms:W3CDTF">2018-02-05T09:27:00Z</dcterms:modified>
</cp:coreProperties>
</file>